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6428" w14:textId="0CFEAB0E" w:rsidR="00C3681A" w:rsidRPr="00500CE8" w:rsidRDefault="008D1EDD" w:rsidP="008D1EDD">
      <w:pPr>
        <w:jc w:val="center"/>
        <w:rPr>
          <w:sz w:val="28"/>
        </w:rPr>
      </w:pPr>
      <w:r w:rsidRPr="00500CE8">
        <w:rPr>
          <w:rFonts w:hint="eastAsia"/>
          <w:sz w:val="28"/>
          <w:szCs w:val="26"/>
        </w:rPr>
        <w:t>【山口県障害者交流</w:t>
      </w:r>
      <w:r w:rsidR="0053157F">
        <w:rPr>
          <w:rFonts w:hint="eastAsia"/>
          <w:sz w:val="28"/>
          <w:szCs w:val="26"/>
        </w:rPr>
        <w:t>ふうせん</w:t>
      </w:r>
      <w:r w:rsidRPr="00500CE8">
        <w:rPr>
          <w:rFonts w:hint="eastAsia"/>
          <w:sz w:val="28"/>
          <w:szCs w:val="26"/>
        </w:rPr>
        <w:t>バレー</w:t>
      </w:r>
      <w:r w:rsidR="0053157F">
        <w:rPr>
          <w:rFonts w:hint="eastAsia"/>
          <w:sz w:val="28"/>
          <w:szCs w:val="26"/>
        </w:rPr>
        <w:t>ボール</w:t>
      </w:r>
      <w:r w:rsidRPr="00500CE8">
        <w:rPr>
          <w:rFonts w:hint="eastAsia"/>
          <w:sz w:val="28"/>
          <w:szCs w:val="26"/>
        </w:rPr>
        <w:t>大会競技規則】</w:t>
      </w:r>
    </w:p>
    <w:p w14:paraId="142944F3" w14:textId="77777777" w:rsidR="008D1EDD" w:rsidRDefault="0073380A" w:rsidP="00A62103">
      <w:pPr>
        <w:jc w:val="right"/>
      </w:pPr>
      <w:r>
        <w:rPr>
          <w:rFonts w:hint="eastAsia"/>
        </w:rPr>
        <w:t>公益</w:t>
      </w:r>
      <w:r w:rsidR="00001D4B">
        <w:rPr>
          <w:rFonts w:hint="eastAsia"/>
        </w:rPr>
        <w:t>社団法人</w:t>
      </w:r>
      <w:r w:rsidR="008D1EDD" w:rsidRPr="008D1EDD">
        <w:rPr>
          <w:rFonts w:hint="eastAsia"/>
        </w:rPr>
        <w:t>山口県障害者スポーツ協会</w:t>
      </w:r>
    </w:p>
    <w:p w14:paraId="0E46DFD8" w14:textId="77777777" w:rsidR="00A62103" w:rsidRDefault="00A15A0C" w:rsidP="00CF22EF">
      <w:pPr>
        <w:wordWrap w:val="0"/>
        <w:jc w:val="right"/>
      </w:pPr>
      <w:r w:rsidRPr="00E2085B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89472" behindDoc="1" locked="0" layoutInCell="1" allowOverlap="1" wp14:anchorId="29C1B5C7" wp14:editId="0767651E">
            <wp:simplePos x="0" y="0"/>
            <wp:positionH relativeFrom="column">
              <wp:posOffset>4907280</wp:posOffset>
            </wp:positionH>
            <wp:positionV relativeFrom="paragraph">
              <wp:posOffset>95885</wp:posOffset>
            </wp:positionV>
            <wp:extent cx="1483995" cy="1704975"/>
            <wp:effectExtent l="0" t="0" r="0" b="0"/>
            <wp:wrapTight wrapText="bothSides">
              <wp:wrapPolygon edited="0">
                <wp:start x="0" y="0"/>
                <wp:lineTo x="0" y="21479"/>
                <wp:lineTo x="21350" y="21479"/>
                <wp:lineTo x="21350" y="0"/>
                <wp:lineTo x="0" y="0"/>
              </wp:wrapPolygon>
            </wp:wrapTight>
            <wp:docPr id="1" name="6BCB9176-DA54-431C-981D-FE9BC278B21E" descr="cid:image001.jpg@01CFAB33.CD8AA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CB9176-DA54-431C-981D-FE9BC278B21E" descr="cid:image001.jpg@01CFAB33.CD8AA11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b="18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2EF">
        <w:rPr>
          <w:rFonts w:hint="eastAsia"/>
        </w:rPr>
        <w:t xml:space="preserve">　</w:t>
      </w:r>
    </w:p>
    <w:p w14:paraId="50061279" w14:textId="77777777" w:rsidR="008D1EDD" w:rsidRPr="00E2085B" w:rsidRDefault="008D1EDD" w:rsidP="008D1EDD">
      <w:pPr>
        <w:jc w:val="left"/>
        <w:rPr>
          <w:b/>
          <w:sz w:val="24"/>
          <w:szCs w:val="24"/>
        </w:rPr>
      </w:pPr>
      <w:r w:rsidRPr="00E2085B">
        <w:rPr>
          <w:rFonts w:hint="eastAsia"/>
          <w:b/>
          <w:sz w:val="24"/>
          <w:szCs w:val="24"/>
        </w:rPr>
        <w:t>１：設備と用具</w:t>
      </w:r>
    </w:p>
    <w:p w14:paraId="13FF7DDB" w14:textId="77777777" w:rsidR="008D1EDD" w:rsidRPr="00E2085B" w:rsidRDefault="008D1EDD" w:rsidP="008D1EDD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コート</w:t>
      </w:r>
    </w:p>
    <w:p w14:paraId="4B8C027D" w14:textId="0CF4A66A" w:rsidR="008D1EDD" w:rsidRPr="00E2085B" w:rsidRDefault="008D1EDD" w:rsidP="008D1EDD">
      <w:pPr>
        <w:pStyle w:val="a3"/>
        <w:ind w:leftChars="0" w:left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 xml:space="preserve">　バドミントンコートを使用する。</w:t>
      </w:r>
    </w:p>
    <w:p w14:paraId="55485DA2" w14:textId="77777777" w:rsidR="008D1EDD" w:rsidRPr="00E2085B" w:rsidRDefault="008D1EDD" w:rsidP="008D1EDD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ボール</w:t>
      </w:r>
    </w:p>
    <w:p w14:paraId="543D0317" w14:textId="77777777" w:rsidR="008D1EDD" w:rsidRPr="00E2085B" w:rsidRDefault="008D1EDD" w:rsidP="008D1EDD">
      <w:pPr>
        <w:ind w:left="720" w:firstLineChars="100" w:firstLine="24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鈴</w:t>
      </w:r>
      <w:r w:rsidR="00677D35" w:rsidRPr="00E2085B">
        <w:rPr>
          <w:rFonts w:hint="eastAsia"/>
          <w:b/>
          <w:sz w:val="24"/>
          <w:szCs w:val="24"/>
        </w:rPr>
        <w:t>２個</w:t>
      </w:r>
      <w:r w:rsidRPr="00E2085B">
        <w:rPr>
          <w:rFonts w:hint="eastAsia"/>
          <w:sz w:val="24"/>
          <w:szCs w:val="24"/>
        </w:rPr>
        <w:t>入り風船（直径４０ｃｍ）を使用する。</w:t>
      </w:r>
    </w:p>
    <w:p w14:paraId="43AC7122" w14:textId="77777777" w:rsidR="008D1EDD" w:rsidRPr="00E2085B" w:rsidRDefault="008D1EDD" w:rsidP="008D1EDD">
      <w:pPr>
        <w:jc w:val="left"/>
        <w:rPr>
          <w:sz w:val="24"/>
          <w:szCs w:val="24"/>
        </w:rPr>
      </w:pPr>
    </w:p>
    <w:p w14:paraId="497CEEC8" w14:textId="77777777" w:rsidR="008D1EDD" w:rsidRPr="00E2085B" w:rsidRDefault="008D1EDD" w:rsidP="008D1EDD">
      <w:pPr>
        <w:jc w:val="left"/>
        <w:rPr>
          <w:b/>
          <w:sz w:val="24"/>
          <w:szCs w:val="24"/>
        </w:rPr>
      </w:pPr>
      <w:r w:rsidRPr="00E2085B">
        <w:rPr>
          <w:rFonts w:hint="eastAsia"/>
          <w:b/>
          <w:sz w:val="24"/>
          <w:szCs w:val="24"/>
        </w:rPr>
        <w:t>２：競技方法</w:t>
      </w:r>
    </w:p>
    <w:p w14:paraId="58E148CB" w14:textId="77777777" w:rsidR="008E29B0" w:rsidRPr="00E2085B" w:rsidRDefault="00CF22EF" w:rsidP="000D4471">
      <w:pPr>
        <w:ind w:firstLineChars="200" w:firstLine="48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 xml:space="preserve">①　</w:t>
      </w:r>
      <w:r w:rsidR="008E29B0" w:rsidRPr="00E2085B">
        <w:rPr>
          <w:rFonts w:hint="eastAsia"/>
          <w:sz w:val="24"/>
          <w:szCs w:val="24"/>
        </w:rPr>
        <w:t>予選はリーグ戦で行い、決勝トーナメント</w:t>
      </w:r>
      <w:r w:rsidR="00500CE8" w:rsidRPr="00E2085B">
        <w:rPr>
          <w:rFonts w:hint="eastAsia"/>
          <w:sz w:val="24"/>
          <w:szCs w:val="24"/>
        </w:rPr>
        <w:t>を</w:t>
      </w:r>
      <w:r w:rsidR="008E29B0" w:rsidRPr="00E2085B">
        <w:rPr>
          <w:rFonts w:hint="eastAsia"/>
          <w:sz w:val="24"/>
          <w:szCs w:val="24"/>
        </w:rPr>
        <w:t>行う。</w:t>
      </w:r>
    </w:p>
    <w:p w14:paraId="55B2814A" w14:textId="77777777" w:rsidR="00500CE8" w:rsidRPr="00E2085B" w:rsidRDefault="000D4471" w:rsidP="008D1EDD">
      <w:pPr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 xml:space="preserve">　　</w:t>
      </w:r>
      <w:r w:rsidR="00CF22EF" w:rsidRPr="00E2085B">
        <w:rPr>
          <w:rFonts w:hint="eastAsia"/>
          <w:sz w:val="24"/>
          <w:szCs w:val="24"/>
        </w:rPr>
        <w:t xml:space="preserve">②　</w:t>
      </w:r>
      <w:r w:rsidR="00500CE8" w:rsidRPr="00E2085B">
        <w:rPr>
          <w:rFonts w:hint="eastAsia"/>
          <w:sz w:val="24"/>
          <w:szCs w:val="24"/>
        </w:rPr>
        <w:t>組み合わせについては主催者で決定する。</w:t>
      </w:r>
    </w:p>
    <w:p w14:paraId="3C16E327" w14:textId="77777777" w:rsidR="00500CE8" w:rsidRPr="00E2085B" w:rsidRDefault="000D4471" w:rsidP="008D1EDD">
      <w:pPr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 xml:space="preserve">　　</w:t>
      </w:r>
      <w:r w:rsidR="00CF22EF" w:rsidRPr="00E2085B">
        <w:rPr>
          <w:rFonts w:hint="eastAsia"/>
          <w:sz w:val="24"/>
          <w:szCs w:val="24"/>
        </w:rPr>
        <w:t>③　①</w:t>
      </w:r>
      <w:r w:rsidR="00500CE8" w:rsidRPr="00E2085B">
        <w:rPr>
          <w:rFonts w:hint="eastAsia"/>
          <w:sz w:val="24"/>
          <w:szCs w:val="24"/>
        </w:rPr>
        <w:t>については参加チーム数によっては変更する場合がある。</w:t>
      </w:r>
    </w:p>
    <w:p w14:paraId="55151EE4" w14:textId="77777777" w:rsidR="00CF22EF" w:rsidRPr="00E2085B" w:rsidRDefault="00CF22EF" w:rsidP="008D1EDD">
      <w:pPr>
        <w:jc w:val="left"/>
        <w:rPr>
          <w:sz w:val="24"/>
          <w:szCs w:val="24"/>
        </w:rPr>
      </w:pPr>
    </w:p>
    <w:p w14:paraId="264EF4DC" w14:textId="77777777" w:rsidR="008D1EDD" w:rsidRPr="00E2085B" w:rsidRDefault="00CF22EF" w:rsidP="00CF22EF">
      <w:pPr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（１）</w:t>
      </w:r>
      <w:r w:rsidR="008D1EDD" w:rsidRPr="00E2085B">
        <w:rPr>
          <w:rFonts w:hint="eastAsia"/>
          <w:sz w:val="24"/>
          <w:szCs w:val="24"/>
        </w:rPr>
        <w:t>チーム編成</w:t>
      </w:r>
    </w:p>
    <w:p w14:paraId="3E146234" w14:textId="77777777" w:rsidR="00CF22EF" w:rsidRPr="00E2085B" w:rsidRDefault="00CF22EF" w:rsidP="00CF22EF">
      <w:pPr>
        <w:ind w:firstLineChars="300" w:firstLine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①</w:t>
      </w:r>
      <w:r w:rsidR="008D1EDD" w:rsidRPr="00E2085B">
        <w:rPr>
          <w:rFonts w:hint="eastAsia"/>
          <w:sz w:val="24"/>
          <w:szCs w:val="24"/>
        </w:rPr>
        <w:t xml:space="preserve">　競技は６人で行うこととする。</w:t>
      </w:r>
    </w:p>
    <w:p w14:paraId="2F084D44" w14:textId="77777777" w:rsidR="00CF22EF" w:rsidRPr="00E2085B" w:rsidRDefault="00CF22EF" w:rsidP="00CF22EF">
      <w:pPr>
        <w:ind w:firstLineChars="300" w:firstLine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②</w:t>
      </w:r>
      <w:r w:rsidR="008D1EDD" w:rsidRPr="00E2085B">
        <w:rPr>
          <w:rFonts w:hint="eastAsia"/>
          <w:sz w:val="24"/>
          <w:szCs w:val="24"/>
        </w:rPr>
        <w:t xml:space="preserve">　チームの編成は監督、コーチを含めて１２人以内とする。なお、監督、コーチも</w:t>
      </w:r>
    </w:p>
    <w:p w14:paraId="6C890484" w14:textId="77777777" w:rsidR="00CF22EF" w:rsidRPr="00E2085B" w:rsidRDefault="008D1EDD" w:rsidP="00CF22EF">
      <w:pPr>
        <w:ind w:firstLineChars="500" w:firstLine="120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試合に参加できるものとする。</w:t>
      </w:r>
    </w:p>
    <w:p w14:paraId="5F7F1B7C" w14:textId="77777777" w:rsidR="008D1EDD" w:rsidRPr="00E2085B" w:rsidRDefault="00CF22EF" w:rsidP="005E769D">
      <w:pPr>
        <w:ind w:leftChars="336" w:left="1107" w:hangingChars="167" w:hanging="401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 xml:space="preserve">③　</w:t>
      </w:r>
      <w:r w:rsidR="008D1EDD" w:rsidRPr="00E2085B">
        <w:rPr>
          <w:rFonts w:hint="eastAsia"/>
          <w:sz w:val="24"/>
          <w:szCs w:val="24"/>
        </w:rPr>
        <w:t>HP</w:t>
      </w:r>
      <w:r w:rsidR="008D1EDD" w:rsidRPr="00E2085B">
        <w:rPr>
          <w:rFonts w:hint="eastAsia"/>
          <w:sz w:val="24"/>
          <w:szCs w:val="24"/>
        </w:rPr>
        <w:t>は３人以上とし、障害者に限る。</w:t>
      </w:r>
      <w:r w:rsidR="008D1EDD" w:rsidRPr="00E2085B">
        <w:rPr>
          <w:rFonts w:hint="eastAsia"/>
          <w:sz w:val="24"/>
          <w:szCs w:val="24"/>
        </w:rPr>
        <w:t>AP</w:t>
      </w:r>
      <w:r w:rsidR="008D1EDD" w:rsidRPr="00E2085B">
        <w:rPr>
          <w:rFonts w:hint="eastAsia"/>
          <w:sz w:val="24"/>
          <w:szCs w:val="24"/>
        </w:rPr>
        <w:t>は３人以内とし障害の有無を問わない。</w:t>
      </w:r>
    </w:p>
    <w:p w14:paraId="2A4E54AA" w14:textId="77777777" w:rsidR="008D1EDD" w:rsidRPr="00E2085B" w:rsidRDefault="000D4471" w:rsidP="000D4471">
      <w:pPr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（</w:t>
      </w:r>
      <w:r w:rsidR="00CF22EF" w:rsidRPr="00E2085B">
        <w:rPr>
          <w:rFonts w:hint="eastAsia"/>
          <w:sz w:val="24"/>
          <w:szCs w:val="24"/>
        </w:rPr>
        <w:t>２</w:t>
      </w:r>
      <w:r w:rsidRPr="00E2085B">
        <w:rPr>
          <w:rFonts w:hint="eastAsia"/>
          <w:sz w:val="24"/>
          <w:szCs w:val="24"/>
        </w:rPr>
        <w:t>）</w:t>
      </w:r>
      <w:r w:rsidR="008D1EDD" w:rsidRPr="00E2085B">
        <w:rPr>
          <w:rFonts w:hint="eastAsia"/>
          <w:sz w:val="24"/>
          <w:szCs w:val="24"/>
        </w:rPr>
        <w:t>試合時間</w:t>
      </w:r>
    </w:p>
    <w:p w14:paraId="1A12D7D3" w14:textId="77777777" w:rsidR="008D1EDD" w:rsidRPr="00E2085B" w:rsidRDefault="00CF22EF" w:rsidP="00CF22EF">
      <w:pPr>
        <w:ind w:firstLineChars="300" w:firstLine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 xml:space="preserve">①　</w:t>
      </w:r>
      <w:r w:rsidR="008D1EDD" w:rsidRPr="00E2085B">
        <w:rPr>
          <w:rFonts w:hint="eastAsia"/>
          <w:sz w:val="24"/>
          <w:szCs w:val="24"/>
        </w:rPr>
        <w:t>試合は１セットマッチで１セット１５分間とする。</w:t>
      </w:r>
    </w:p>
    <w:p w14:paraId="5FEE79DD" w14:textId="77777777" w:rsidR="008D1EDD" w:rsidRPr="00E2085B" w:rsidRDefault="000D4471" w:rsidP="000D4471">
      <w:pPr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（</w:t>
      </w:r>
      <w:r w:rsidR="00CF22EF" w:rsidRPr="00E2085B">
        <w:rPr>
          <w:rFonts w:hint="eastAsia"/>
          <w:sz w:val="24"/>
          <w:szCs w:val="24"/>
        </w:rPr>
        <w:t>３</w:t>
      </w:r>
      <w:r w:rsidRPr="00E2085B">
        <w:rPr>
          <w:rFonts w:hint="eastAsia"/>
          <w:sz w:val="24"/>
          <w:szCs w:val="24"/>
        </w:rPr>
        <w:t>）</w:t>
      </w:r>
      <w:r w:rsidR="008D1EDD" w:rsidRPr="00E2085B">
        <w:rPr>
          <w:rFonts w:hint="eastAsia"/>
          <w:sz w:val="24"/>
          <w:szCs w:val="24"/>
        </w:rPr>
        <w:t>勝　敗</w:t>
      </w:r>
    </w:p>
    <w:p w14:paraId="5AC606AC" w14:textId="77777777" w:rsidR="00CF22EF" w:rsidRPr="00E2085B" w:rsidRDefault="00CF22EF" w:rsidP="005E769D">
      <w:pPr>
        <w:ind w:leftChars="337" w:left="1109" w:hangingChars="167" w:hanging="401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①</w:t>
      </w:r>
      <w:r w:rsidR="00342F7C" w:rsidRPr="00E2085B">
        <w:rPr>
          <w:rFonts w:hint="eastAsia"/>
          <w:sz w:val="24"/>
          <w:szCs w:val="24"/>
        </w:rPr>
        <w:t xml:space="preserve">　１５点先取したチームの勝ちとする。ただし試合時間が終了した場合はその時点で得点の多いチームを勝ちとする。</w:t>
      </w:r>
    </w:p>
    <w:p w14:paraId="79FAEA32" w14:textId="77777777" w:rsidR="00342F7C" w:rsidRPr="00E2085B" w:rsidRDefault="00CF22EF" w:rsidP="005E769D">
      <w:pPr>
        <w:ind w:leftChars="337" w:left="1109" w:hangingChars="167" w:hanging="401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 xml:space="preserve">②　</w:t>
      </w:r>
      <w:r w:rsidR="00342F7C" w:rsidRPr="00E2085B">
        <w:rPr>
          <w:rFonts w:hint="eastAsia"/>
          <w:sz w:val="24"/>
          <w:szCs w:val="24"/>
        </w:rPr>
        <w:t>試合時間を過ぎて同点でのラリー中はそのまま試合を継続し、得点が入った時点で勝敗を決める。但し、５分を経過しても得点が入らない場合は試合を終了し、代表者によるジャンケンで勝敗を決定する。</w:t>
      </w:r>
    </w:p>
    <w:p w14:paraId="29F767B7" w14:textId="77777777" w:rsidR="00CF22EF" w:rsidRPr="00E2085B" w:rsidRDefault="000D4471" w:rsidP="00CF22EF">
      <w:pPr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（</w:t>
      </w:r>
      <w:r w:rsidR="00CF22EF" w:rsidRPr="00E2085B">
        <w:rPr>
          <w:rFonts w:hint="eastAsia"/>
          <w:sz w:val="24"/>
          <w:szCs w:val="24"/>
        </w:rPr>
        <w:t>４</w:t>
      </w:r>
      <w:r w:rsidRPr="00E2085B">
        <w:rPr>
          <w:rFonts w:hint="eastAsia"/>
          <w:sz w:val="24"/>
          <w:szCs w:val="24"/>
        </w:rPr>
        <w:t>）</w:t>
      </w:r>
      <w:r w:rsidR="00347CB0" w:rsidRPr="00E2085B">
        <w:rPr>
          <w:rFonts w:hint="eastAsia"/>
          <w:sz w:val="24"/>
          <w:szCs w:val="24"/>
        </w:rPr>
        <w:t>サーブ方法</w:t>
      </w:r>
    </w:p>
    <w:p w14:paraId="1352B285" w14:textId="77777777" w:rsidR="00CF22EF" w:rsidRPr="00E2085B" w:rsidRDefault="00CF22EF" w:rsidP="005E769D">
      <w:pPr>
        <w:ind w:leftChars="337" w:left="1109" w:hangingChars="167" w:hanging="401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 xml:space="preserve">①　</w:t>
      </w:r>
      <w:r w:rsidR="00347CB0" w:rsidRPr="00E2085B">
        <w:rPr>
          <w:rFonts w:hint="eastAsia"/>
          <w:sz w:val="24"/>
          <w:szCs w:val="24"/>
        </w:rPr>
        <w:t>サーブ権は試合開始時に代表者がジャンケンで決める。その後は</w:t>
      </w:r>
      <w:r w:rsidR="001C3992" w:rsidRPr="00E2085B">
        <w:rPr>
          <w:rFonts w:hint="eastAsia"/>
          <w:sz w:val="24"/>
          <w:szCs w:val="24"/>
        </w:rPr>
        <w:t>得点したチームがサーブ権を持つ。サーブ権と得点は関係がない。</w:t>
      </w:r>
    </w:p>
    <w:p w14:paraId="66976664" w14:textId="77777777" w:rsidR="00CF22EF" w:rsidRPr="00E2085B" w:rsidRDefault="00CF22EF" w:rsidP="005E769D">
      <w:pPr>
        <w:ind w:leftChars="270" w:left="567" w:firstLineChars="59" w:firstLine="142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②</w:t>
      </w:r>
      <w:r w:rsidR="001C3992" w:rsidRPr="00E2085B">
        <w:rPr>
          <w:rFonts w:hint="eastAsia"/>
          <w:sz w:val="24"/>
          <w:szCs w:val="24"/>
        </w:rPr>
        <w:t xml:space="preserve">　サーブは２本制とする。（ネットインは認めない）</w:t>
      </w:r>
    </w:p>
    <w:p w14:paraId="593FEE82" w14:textId="77777777" w:rsidR="00CF22EF" w:rsidRPr="00E2085B" w:rsidRDefault="00CF22EF" w:rsidP="005E769D">
      <w:pPr>
        <w:ind w:firstLineChars="295" w:firstLine="708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 xml:space="preserve">③　</w:t>
      </w:r>
      <w:r w:rsidR="001C3992" w:rsidRPr="00E2085B">
        <w:rPr>
          <w:rFonts w:hint="eastAsia"/>
          <w:sz w:val="24"/>
          <w:szCs w:val="24"/>
        </w:rPr>
        <w:t>１点ごとのローテーション方式とする。（</w:t>
      </w:r>
      <w:r w:rsidR="001C3992" w:rsidRPr="00E2085B">
        <w:rPr>
          <w:rFonts w:hint="eastAsia"/>
          <w:sz w:val="24"/>
          <w:szCs w:val="24"/>
        </w:rPr>
        <w:t>HP</w:t>
      </w:r>
      <w:r w:rsidR="001C3992" w:rsidRPr="00E2085B">
        <w:rPr>
          <w:rFonts w:hint="eastAsia"/>
          <w:sz w:val="24"/>
          <w:szCs w:val="24"/>
        </w:rPr>
        <w:t>→</w:t>
      </w:r>
      <w:r w:rsidR="001C3992" w:rsidRPr="00E2085B">
        <w:rPr>
          <w:rFonts w:hint="eastAsia"/>
          <w:sz w:val="24"/>
          <w:szCs w:val="24"/>
        </w:rPr>
        <w:t>AP</w:t>
      </w:r>
      <w:r w:rsidR="001C3992" w:rsidRPr="00E2085B">
        <w:rPr>
          <w:rFonts w:hint="eastAsia"/>
          <w:sz w:val="24"/>
          <w:szCs w:val="24"/>
        </w:rPr>
        <w:t>→</w:t>
      </w:r>
      <w:r w:rsidR="001C3992" w:rsidRPr="00E2085B">
        <w:rPr>
          <w:rFonts w:hint="eastAsia"/>
          <w:sz w:val="24"/>
          <w:szCs w:val="24"/>
        </w:rPr>
        <w:t>HP</w:t>
      </w:r>
      <w:r w:rsidR="001C3992" w:rsidRPr="00E2085B">
        <w:rPr>
          <w:rFonts w:hint="eastAsia"/>
          <w:sz w:val="24"/>
          <w:szCs w:val="24"/>
        </w:rPr>
        <w:t>→</w:t>
      </w:r>
      <w:r w:rsidR="001C3992" w:rsidRPr="00E2085B">
        <w:rPr>
          <w:rFonts w:hint="eastAsia"/>
          <w:sz w:val="24"/>
          <w:szCs w:val="24"/>
        </w:rPr>
        <w:t>AP</w:t>
      </w:r>
      <w:r w:rsidR="001C3992" w:rsidRPr="00E2085B">
        <w:rPr>
          <w:rFonts w:hint="eastAsia"/>
          <w:sz w:val="24"/>
          <w:szCs w:val="24"/>
        </w:rPr>
        <w:t>の順番で行う）</w:t>
      </w:r>
    </w:p>
    <w:p w14:paraId="04ADC573" w14:textId="77777777" w:rsidR="00CF22EF" w:rsidRPr="00E2085B" w:rsidRDefault="00CF22EF" w:rsidP="005E769D">
      <w:pPr>
        <w:ind w:leftChars="337" w:left="1109" w:hangingChars="167" w:hanging="401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 xml:space="preserve">④　</w:t>
      </w:r>
      <w:r w:rsidR="001C3992" w:rsidRPr="00E2085B">
        <w:rPr>
          <w:rFonts w:hint="eastAsia"/>
          <w:sz w:val="24"/>
          <w:szCs w:val="24"/>
        </w:rPr>
        <w:t>AP</w:t>
      </w:r>
      <w:r w:rsidR="001C3992" w:rsidRPr="00E2085B">
        <w:rPr>
          <w:rFonts w:hint="eastAsia"/>
          <w:sz w:val="24"/>
          <w:szCs w:val="24"/>
        </w:rPr>
        <w:t>はサービスライン後方から行うが、</w:t>
      </w:r>
      <w:r w:rsidR="001C3992" w:rsidRPr="00E2085B">
        <w:rPr>
          <w:rFonts w:hint="eastAsia"/>
          <w:sz w:val="24"/>
          <w:szCs w:val="24"/>
        </w:rPr>
        <w:t>HP</w:t>
      </w:r>
      <w:r w:rsidRPr="00E2085B">
        <w:rPr>
          <w:rFonts w:hint="eastAsia"/>
          <w:sz w:val="24"/>
          <w:szCs w:val="24"/>
        </w:rPr>
        <w:t>はサービスラインの内側から行って</w:t>
      </w:r>
      <w:r w:rsidR="005E769D">
        <w:rPr>
          <w:rFonts w:hint="eastAsia"/>
          <w:sz w:val="24"/>
          <w:szCs w:val="24"/>
        </w:rPr>
        <w:t xml:space="preserve">　</w:t>
      </w:r>
      <w:r w:rsidRPr="00E2085B">
        <w:rPr>
          <w:rFonts w:hint="eastAsia"/>
          <w:sz w:val="24"/>
          <w:szCs w:val="24"/>
        </w:rPr>
        <w:t>もよい</w:t>
      </w:r>
    </w:p>
    <w:p w14:paraId="197C868D" w14:textId="6950F218" w:rsidR="001C3992" w:rsidRPr="00E2085B" w:rsidRDefault="00CF22EF" w:rsidP="00CF22EF">
      <w:pPr>
        <w:ind w:firstLineChars="300" w:firstLine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⑤</w:t>
      </w:r>
      <w:r w:rsidR="001C3992" w:rsidRPr="00E2085B">
        <w:rPr>
          <w:rFonts w:hint="eastAsia"/>
          <w:sz w:val="24"/>
          <w:szCs w:val="24"/>
        </w:rPr>
        <w:t xml:space="preserve">　</w:t>
      </w:r>
      <w:r w:rsidR="001C3992" w:rsidRPr="00E2085B">
        <w:rPr>
          <w:rFonts w:hint="eastAsia"/>
          <w:sz w:val="24"/>
          <w:szCs w:val="24"/>
        </w:rPr>
        <w:t>HP</w:t>
      </w:r>
      <w:r w:rsidR="001C3992" w:rsidRPr="00E2085B">
        <w:rPr>
          <w:rFonts w:hint="eastAsia"/>
          <w:sz w:val="24"/>
          <w:szCs w:val="24"/>
        </w:rPr>
        <w:t>は他の人がトスを上げたり</w:t>
      </w:r>
      <w:r w:rsidR="00BB25A8">
        <w:rPr>
          <w:rFonts w:hint="eastAsia"/>
          <w:sz w:val="24"/>
          <w:szCs w:val="24"/>
        </w:rPr>
        <w:t>、</w:t>
      </w:r>
      <w:r w:rsidR="001C3992" w:rsidRPr="00E2085B">
        <w:rPr>
          <w:rFonts w:hint="eastAsia"/>
          <w:sz w:val="24"/>
          <w:szCs w:val="24"/>
        </w:rPr>
        <w:t>サーブ直後に他の人がもう一回打ってもよい。</w:t>
      </w:r>
    </w:p>
    <w:p w14:paraId="5942846C" w14:textId="77777777" w:rsidR="001C3992" w:rsidRPr="00E2085B" w:rsidRDefault="000D4471" w:rsidP="000D4471">
      <w:pPr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（</w:t>
      </w:r>
      <w:r w:rsidR="00CF22EF" w:rsidRPr="00E2085B">
        <w:rPr>
          <w:rFonts w:hint="eastAsia"/>
          <w:sz w:val="24"/>
          <w:szCs w:val="24"/>
        </w:rPr>
        <w:t>５）</w:t>
      </w:r>
      <w:r w:rsidR="001C3992" w:rsidRPr="00E2085B">
        <w:rPr>
          <w:rFonts w:hint="eastAsia"/>
          <w:sz w:val="24"/>
          <w:szCs w:val="24"/>
        </w:rPr>
        <w:t>返　球</w:t>
      </w:r>
    </w:p>
    <w:p w14:paraId="67DEFBB9" w14:textId="77777777" w:rsidR="001C3992" w:rsidRPr="00E2085B" w:rsidRDefault="00CF22EF" w:rsidP="001C3992">
      <w:pPr>
        <w:pStyle w:val="a3"/>
        <w:ind w:leftChars="0" w:left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①</w:t>
      </w:r>
      <w:r w:rsidR="001C3992" w:rsidRPr="00E2085B">
        <w:rPr>
          <w:rFonts w:hint="eastAsia"/>
          <w:sz w:val="24"/>
          <w:szCs w:val="24"/>
        </w:rPr>
        <w:t xml:space="preserve">　</w:t>
      </w:r>
      <w:r w:rsidR="00303722" w:rsidRPr="00E2085B">
        <w:rPr>
          <w:rFonts w:hint="eastAsia"/>
          <w:sz w:val="24"/>
          <w:szCs w:val="24"/>
        </w:rPr>
        <w:t>チーム内全員が風船に触れること。但し８回以内に返球すること。</w:t>
      </w:r>
    </w:p>
    <w:p w14:paraId="706BD5E6" w14:textId="77777777" w:rsidR="00303722" w:rsidRPr="00E2085B" w:rsidRDefault="00CF22EF" w:rsidP="001C3992">
      <w:pPr>
        <w:pStyle w:val="a3"/>
        <w:ind w:leftChars="0" w:left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②</w:t>
      </w:r>
      <w:r w:rsidR="00303722" w:rsidRPr="00E2085B">
        <w:rPr>
          <w:rFonts w:hint="eastAsia"/>
          <w:sz w:val="24"/>
          <w:szCs w:val="24"/>
        </w:rPr>
        <w:t xml:space="preserve">　１人２回まで触れてよいこととする。但し、連続２回は反則とする。</w:t>
      </w:r>
    </w:p>
    <w:p w14:paraId="73F9D5C2" w14:textId="77777777" w:rsidR="00303722" w:rsidRPr="00E2085B" w:rsidRDefault="00CF22EF" w:rsidP="00CF22EF">
      <w:pPr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（６）</w:t>
      </w:r>
      <w:r w:rsidR="00303722" w:rsidRPr="00E2085B">
        <w:rPr>
          <w:rFonts w:hint="eastAsia"/>
          <w:sz w:val="24"/>
          <w:szCs w:val="24"/>
        </w:rPr>
        <w:t>アタック</w:t>
      </w:r>
    </w:p>
    <w:p w14:paraId="528A6165" w14:textId="77777777" w:rsidR="00303722" w:rsidRPr="00E2085B" w:rsidRDefault="00CF22EF" w:rsidP="00303722">
      <w:pPr>
        <w:pStyle w:val="a3"/>
        <w:ind w:leftChars="0" w:left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①</w:t>
      </w:r>
      <w:r w:rsidR="00303722" w:rsidRPr="00E2085B">
        <w:rPr>
          <w:rFonts w:hint="eastAsia"/>
          <w:sz w:val="24"/>
          <w:szCs w:val="24"/>
        </w:rPr>
        <w:t xml:space="preserve">　</w:t>
      </w:r>
      <w:r w:rsidR="00303722" w:rsidRPr="00E2085B">
        <w:rPr>
          <w:rFonts w:hint="eastAsia"/>
          <w:sz w:val="24"/>
          <w:szCs w:val="24"/>
        </w:rPr>
        <w:t>HP</w:t>
      </w:r>
      <w:r w:rsidR="00303722" w:rsidRPr="00E2085B">
        <w:rPr>
          <w:rFonts w:hint="eastAsia"/>
          <w:sz w:val="24"/>
          <w:szCs w:val="24"/>
        </w:rPr>
        <w:t>・</w:t>
      </w:r>
      <w:r w:rsidR="00303722" w:rsidRPr="00E2085B">
        <w:rPr>
          <w:rFonts w:hint="eastAsia"/>
          <w:sz w:val="24"/>
          <w:szCs w:val="24"/>
        </w:rPr>
        <w:t>AP</w:t>
      </w:r>
      <w:r w:rsidR="00303722" w:rsidRPr="00E2085B">
        <w:rPr>
          <w:rFonts w:hint="eastAsia"/>
          <w:sz w:val="24"/>
          <w:szCs w:val="24"/>
        </w:rPr>
        <w:t>とも</w:t>
      </w:r>
      <w:r w:rsidR="00864594" w:rsidRPr="00E2085B">
        <w:rPr>
          <w:rFonts w:hint="eastAsia"/>
          <w:sz w:val="24"/>
          <w:szCs w:val="24"/>
        </w:rPr>
        <w:t>アタック</w:t>
      </w:r>
      <w:r w:rsidR="00303722" w:rsidRPr="00E2085B">
        <w:rPr>
          <w:rFonts w:hint="eastAsia"/>
          <w:sz w:val="24"/>
          <w:szCs w:val="24"/>
        </w:rPr>
        <w:t>ライン後方からとする。</w:t>
      </w:r>
    </w:p>
    <w:p w14:paraId="21C74B84" w14:textId="77777777" w:rsidR="00303722" w:rsidRPr="00E2085B" w:rsidRDefault="00CF22EF" w:rsidP="00CF22EF">
      <w:pPr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（７）</w:t>
      </w:r>
      <w:r w:rsidR="00303722" w:rsidRPr="00E2085B">
        <w:rPr>
          <w:rFonts w:hint="eastAsia"/>
          <w:sz w:val="24"/>
          <w:szCs w:val="24"/>
        </w:rPr>
        <w:t>選手交代</w:t>
      </w:r>
    </w:p>
    <w:p w14:paraId="75A8C909" w14:textId="77777777" w:rsidR="00CF22EF" w:rsidRPr="00E2085B" w:rsidRDefault="00CF22EF" w:rsidP="00CF22EF">
      <w:pPr>
        <w:pStyle w:val="a3"/>
        <w:ind w:leftChars="0" w:left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 xml:space="preserve">①　</w:t>
      </w:r>
      <w:r w:rsidR="00303722" w:rsidRPr="00E2085B">
        <w:rPr>
          <w:rFonts w:hint="eastAsia"/>
          <w:sz w:val="24"/>
          <w:szCs w:val="24"/>
        </w:rPr>
        <w:t>選手交代は審判の許可を得て行う。（但し試合時間終了３分前からは認めない）</w:t>
      </w:r>
    </w:p>
    <w:p w14:paraId="6735666A" w14:textId="77777777" w:rsidR="00303722" w:rsidRPr="00E2085B" w:rsidRDefault="00265225" w:rsidP="00265225">
      <w:pPr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lastRenderedPageBreak/>
        <w:t>（８）</w:t>
      </w:r>
      <w:r w:rsidR="00303722" w:rsidRPr="00E2085B">
        <w:rPr>
          <w:rFonts w:hint="eastAsia"/>
          <w:sz w:val="24"/>
          <w:szCs w:val="24"/>
        </w:rPr>
        <w:t>作戦タイム</w:t>
      </w:r>
    </w:p>
    <w:p w14:paraId="06A6CC00" w14:textId="77777777" w:rsidR="00303722" w:rsidRPr="00E2085B" w:rsidRDefault="00265225" w:rsidP="00303722">
      <w:pPr>
        <w:pStyle w:val="a3"/>
        <w:ind w:leftChars="0" w:left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 xml:space="preserve">①　</w:t>
      </w:r>
      <w:r w:rsidR="00303722" w:rsidRPr="00E2085B">
        <w:rPr>
          <w:rFonts w:hint="eastAsia"/>
          <w:sz w:val="24"/>
          <w:szCs w:val="24"/>
        </w:rPr>
        <w:t>認めない。</w:t>
      </w:r>
    </w:p>
    <w:p w14:paraId="47ECC729" w14:textId="77777777" w:rsidR="00AB5D09" w:rsidRPr="00E2085B" w:rsidRDefault="00AB5D09" w:rsidP="00303722">
      <w:pPr>
        <w:pStyle w:val="a3"/>
        <w:ind w:leftChars="0" w:left="720"/>
        <w:jc w:val="left"/>
        <w:rPr>
          <w:sz w:val="24"/>
          <w:szCs w:val="24"/>
        </w:rPr>
      </w:pPr>
    </w:p>
    <w:p w14:paraId="61A13B58" w14:textId="77777777" w:rsidR="00303722" w:rsidRPr="00E2085B" w:rsidRDefault="00AB5D09" w:rsidP="00AB5D09">
      <w:pPr>
        <w:jc w:val="left"/>
        <w:rPr>
          <w:b/>
          <w:sz w:val="24"/>
          <w:szCs w:val="24"/>
        </w:rPr>
      </w:pPr>
      <w:r w:rsidRPr="00E2085B">
        <w:rPr>
          <w:rFonts w:hint="eastAsia"/>
          <w:b/>
          <w:sz w:val="24"/>
          <w:szCs w:val="24"/>
        </w:rPr>
        <w:t>３：反則</w:t>
      </w:r>
    </w:p>
    <w:p w14:paraId="016E9BCE" w14:textId="77777777" w:rsidR="00303722" w:rsidRPr="00E2085B" w:rsidRDefault="00AB5D09" w:rsidP="00C36A86">
      <w:pPr>
        <w:ind w:left="240" w:hangingChars="100" w:hanging="24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 xml:space="preserve">　　以下の反則があった</w:t>
      </w:r>
      <w:r w:rsidR="00895117" w:rsidRPr="00E2085B">
        <w:rPr>
          <w:rFonts w:hint="eastAsia"/>
          <w:sz w:val="24"/>
          <w:szCs w:val="24"/>
        </w:rPr>
        <w:t>ときには相手チームに１点を加算し、同時にサーブ権も相手チームが持つこととする。</w:t>
      </w:r>
    </w:p>
    <w:p w14:paraId="0B5BD27B" w14:textId="77777777" w:rsidR="00895117" w:rsidRPr="00E2085B" w:rsidRDefault="00895117" w:rsidP="00895117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オーバータイムス</w:t>
      </w:r>
    </w:p>
    <w:p w14:paraId="5CA66557" w14:textId="77777777" w:rsidR="00895117" w:rsidRPr="00E2085B" w:rsidRDefault="00895117" w:rsidP="00895117">
      <w:pPr>
        <w:pStyle w:val="a3"/>
        <w:ind w:leftChars="0" w:left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８回以内で相手コートに返球できなかったとき、また同一選手が３回以上風船に触れたとき。</w:t>
      </w:r>
    </w:p>
    <w:p w14:paraId="768AA9D5" w14:textId="77777777" w:rsidR="00895117" w:rsidRPr="00E2085B" w:rsidRDefault="00895117" w:rsidP="00895117">
      <w:pPr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（２）ナットオール</w:t>
      </w:r>
    </w:p>
    <w:p w14:paraId="40A25633" w14:textId="77777777" w:rsidR="00303722" w:rsidRPr="00E2085B" w:rsidRDefault="00895117" w:rsidP="001C3992">
      <w:pPr>
        <w:pStyle w:val="a3"/>
        <w:ind w:leftChars="0" w:left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相手コートへの返球までにチーム内に１回も風船に触らない人がいたとき。</w:t>
      </w:r>
    </w:p>
    <w:p w14:paraId="2ED1CC41" w14:textId="77777777" w:rsidR="00895117" w:rsidRPr="00E2085B" w:rsidRDefault="00895117" w:rsidP="00895117">
      <w:pPr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（３）ドリブル</w:t>
      </w:r>
    </w:p>
    <w:p w14:paraId="41959867" w14:textId="77777777" w:rsidR="00303722" w:rsidRPr="00E2085B" w:rsidRDefault="00895117" w:rsidP="001C3992">
      <w:pPr>
        <w:pStyle w:val="a3"/>
        <w:ind w:leftChars="0" w:left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同一選手が連続２回風船に触れたとき。但し</w:t>
      </w:r>
      <w:r w:rsidRPr="00E2085B">
        <w:rPr>
          <w:rFonts w:hint="eastAsia"/>
          <w:sz w:val="24"/>
          <w:szCs w:val="24"/>
        </w:rPr>
        <w:t>HP</w:t>
      </w:r>
      <w:r w:rsidRPr="00E2085B">
        <w:rPr>
          <w:rFonts w:hint="eastAsia"/>
          <w:sz w:val="24"/>
          <w:szCs w:val="24"/>
        </w:rPr>
        <w:t>は明らかに故意の場合のみ反則とする。</w:t>
      </w:r>
    </w:p>
    <w:p w14:paraId="23048980" w14:textId="77777777" w:rsidR="00895117" w:rsidRPr="00E2085B" w:rsidRDefault="00895117" w:rsidP="00895117">
      <w:pPr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（４）ホールディング</w:t>
      </w:r>
    </w:p>
    <w:p w14:paraId="001BC46D" w14:textId="77777777" w:rsidR="008D1EDD" w:rsidRPr="00E2085B" w:rsidRDefault="00895117" w:rsidP="000B3C5B">
      <w:pPr>
        <w:ind w:firstLineChars="300" w:firstLine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風船を握ったり、風船が体の上で止まったりしたとき。</w:t>
      </w:r>
    </w:p>
    <w:p w14:paraId="444B43AB" w14:textId="77777777" w:rsidR="00895117" w:rsidRPr="00E2085B" w:rsidRDefault="00895117" w:rsidP="00895117">
      <w:pPr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（５）</w:t>
      </w:r>
      <w:r w:rsidR="000B3C5B" w:rsidRPr="00E2085B">
        <w:rPr>
          <w:rFonts w:hint="eastAsia"/>
          <w:sz w:val="24"/>
          <w:szCs w:val="24"/>
        </w:rPr>
        <w:t>タッチネット</w:t>
      </w:r>
    </w:p>
    <w:p w14:paraId="166FC833" w14:textId="77777777" w:rsidR="000B3C5B" w:rsidRPr="00E2085B" w:rsidRDefault="000B3C5B" w:rsidP="000B3C5B">
      <w:pPr>
        <w:ind w:firstLineChars="300" w:firstLine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ネットに体の一部が触れたとき。</w:t>
      </w:r>
    </w:p>
    <w:p w14:paraId="595FFC8E" w14:textId="77777777" w:rsidR="000B3C5B" w:rsidRPr="00E2085B" w:rsidRDefault="000B3C5B" w:rsidP="000B3C5B">
      <w:pPr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（６）オーバーネット</w:t>
      </w:r>
    </w:p>
    <w:p w14:paraId="5268BDFC" w14:textId="77777777" w:rsidR="000B3C5B" w:rsidRPr="00E2085B" w:rsidRDefault="000B3C5B" w:rsidP="000B3C5B">
      <w:pPr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 xml:space="preserve">　　　ネットの上から相手コート上にある風船に触れたとき。</w:t>
      </w:r>
    </w:p>
    <w:p w14:paraId="174D43B1" w14:textId="77777777" w:rsidR="000B3C5B" w:rsidRPr="00E2085B" w:rsidRDefault="000B3C5B" w:rsidP="000B3C5B">
      <w:pPr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（７）インターフェア</w:t>
      </w:r>
    </w:p>
    <w:p w14:paraId="0A2A9A4C" w14:textId="77777777" w:rsidR="000B3C5B" w:rsidRPr="00E2085B" w:rsidRDefault="000B3C5B" w:rsidP="005E769D">
      <w:pPr>
        <w:ind w:left="720" w:hangingChars="300" w:hanging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 xml:space="preserve">　　　故意にネットの下から足などを相手コートに出して相手選手のプレーを妨害したとき。</w:t>
      </w:r>
    </w:p>
    <w:p w14:paraId="1F6E038B" w14:textId="77777777" w:rsidR="000B3C5B" w:rsidRPr="00E2085B" w:rsidRDefault="000B3C5B" w:rsidP="000B3C5B">
      <w:pPr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（８）ナットパス</w:t>
      </w:r>
    </w:p>
    <w:p w14:paraId="5A8AAC3C" w14:textId="77777777" w:rsidR="000B3C5B" w:rsidRPr="00E2085B" w:rsidRDefault="000B3C5B" w:rsidP="000B3C5B">
      <w:pPr>
        <w:pStyle w:val="a3"/>
        <w:ind w:leftChars="0" w:left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HP</w:t>
      </w:r>
      <w:r w:rsidRPr="00E2085B">
        <w:rPr>
          <w:rFonts w:hint="eastAsia"/>
          <w:sz w:val="24"/>
          <w:szCs w:val="24"/>
        </w:rPr>
        <w:t>に故意に風船をぶつけたとき。</w:t>
      </w:r>
    </w:p>
    <w:p w14:paraId="14FE513E" w14:textId="77777777" w:rsidR="000B3C5B" w:rsidRPr="00E2085B" w:rsidRDefault="00265225" w:rsidP="00265225">
      <w:pPr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（９）</w:t>
      </w:r>
      <w:r w:rsidR="000B3C5B" w:rsidRPr="00E2085B">
        <w:rPr>
          <w:rFonts w:hint="eastAsia"/>
          <w:sz w:val="24"/>
          <w:szCs w:val="24"/>
        </w:rPr>
        <w:t>ダブルフォルト</w:t>
      </w:r>
    </w:p>
    <w:p w14:paraId="7B7F6A06" w14:textId="77777777" w:rsidR="000B3C5B" w:rsidRPr="00E2085B" w:rsidRDefault="000B3C5B" w:rsidP="000B3C5B">
      <w:pPr>
        <w:pStyle w:val="a3"/>
        <w:ind w:leftChars="0" w:left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サーブを２回とも失敗したとき。</w:t>
      </w:r>
    </w:p>
    <w:p w14:paraId="6213525A" w14:textId="77777777" w:rsidR="00B3519A" w:rsidRPr="00E2085B" w:rsidRDefault="00B3519A" w:rsidP="000B3C5B">
      <w:pPr>
        <w:pStyle w:val="a3"/>
        <w:ind w:leftChars="0" w:left="720"/>
        <w:jc w:val="left"/>
        <w:rPr>
          <w:sz w:val="24"/>
          <w:szCs w:val="24"/>
        </w:rPr>
      </w:pPr>
    </w:p>
    <w:p w14:paraId="1A4B2F5F" w14:textId="77777777" w:rsidR="00895117" w:rsidRPr="00E2085B" w:rsidRDefault="00B3519A" w:rsidP="00B3519A">
      <w:pPr>
        <w:jc w:val="left"/>
        <w:rPr>
          <w:b/>
          <w:sz w:val="24"/>
          <w:szCs w:val="24"/>
        </w:rPr>
      </w:pPr>
      <w:r w:rsidRPr="00E2085B">
        <w:rPr>
          <w:rFonts w:hint="eastAsia"/>
          <w:b/>
          <w:sz w:val="24"/>
          <w:szCs w:val="24"/>
        </w:rPr>
        <w:t>４：その他</w:t>
      </w:r>
    </w:p>
    <w:p w14:paraId="51651FD6" w14:textId="77777777" w:rsidR="00B3519A" w:rsidRPr="00E2085B" w:rsidRDefault="00B3519A" w:rsidP="00833DD9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ノータッチ風船が車椅子に当たった場合は触れたことにならない</w:t>
      </w:r>
      <w:r w:rsidR="00833DD9" w:rsidRPr="00E2085B">
        <w:rPr>
          <w:rFonts w:hint="eastAsia"/>
          <w:sz w:val="24"/>
          <w:szCs w:val="24"/>
        </w:rPr>
        <w:t>。またプレーとしてもカウントしない。</w:t>
      </w:r>
    </w:p>
    <w:p w14:paraId="2F8323CB" w14:textId="77777777" w:rsidR="00833DD9" w:rsidRPr="00E2085B" w:rsidRDefault="00833DD9" w:rsidP="00833DD9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同一チームの２人同時プレー</w:t>
      </w:r>
    </w:p>
    <w:p w14:paraId="5500EE6C" w14:textId="77777777" w:rsidR="00833DD9" w:rsidRPr="00E2085B" w:rsidRDefault="00833DD9" w:rsidP="00833DD9">
      <w:pPr>
        <w:pStyle w:val="a3"/>
        <w:ind w:leftChars="0" w:left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２回プレーとしてカウントする。</w:t>
      </w:r>
    </w:p>
    <w:p w14:paraId="1FC7909C" w14:textId="77777777" w:rsidR="00833DD9" w:rsidRPr="00E2085B" w:rsidRDefault="00833DD9" w:rsidP="00833DD9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アウト・オブ・バウンズ</w:t>
      </w:r>
    </w:p>
    <w:p w14:paraId="46036F50" w14:textId="77777777" w:rsidR="00833DD9" w:rsidRPr="00E2085B" w:rsidRDefault="00833DD9" w:rsidP="00833DD9">
      <w:pPr>
        <w:pStyle w:val="a3"/>
        <w:ind w:leftChars="0" w:left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風船がコート外の床、コート外のもの、ネットの支柱に触れた場合はアウトとする。</w:t>
      </w:r>
    </w:p>
    <w:p w14:paraId="0CD22436" w14:textId="77777777" w:rsidR="00833DD9" w:rsidRPr="00E2085B" w:rsidRDefault="00833DD9" w:rsidP="00833DD9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ノーカウント</w:t>
      </w:r>
    </w:p>
    <w:p w14:paraId="74C3DE6A" w14:textId="77777777" w:rsidR="00A15A0C" w:rsidRDefault="00833DD9" w:rsidP="00833DD9">
      <w:pPr>
        <w:pStyle w:val="a3"/>
        <w:ind w:leftChars="0" w:left="720"/>
        <w:jc w:val="left"/>
        <w:rPr>
          <w:sz w:val="24"/>
          <w:szCs w:val="24"/>
        </w:rPr>
      </w:pPr>
      <w:r w:rsidRPr="00E2085B">
        <w:rPr>
          <w:rFonts w:hint="eastAsia"/>
          <w:sz w:val="24"/>
          <w:szCs w:val="24"/>
        </w:rPr>
        <w:t>風船が割れたとき、風船がネットに引っ掛かった時、その他ゲームの進行に支障が生じたとき等は主審の判断で得点を付けず、プレーをやり直す。</w:t>
      </w:r>
    </w:p>
    <w:p w14:paraId="19388E8F" w14:textId="77777777" w:rsidR="00833DD9" w:rsidRPr="00A15A0C" w:rsidRDefault="00833DD9" w:rsidP="00A15A0C"/>
    <w:sectPr w:rsidR="00833DD9" w:rsidRPr="00A15A0C" w:rsidSect="00E2085B">
      <w:pgSz w:w="11906" w:h="16838" w:code="9"/>
      <w:pgMar w:top="1021" w:right="1077" w:bottom="1021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0A08" w14:textId="77777777" w:rsidR="006D02BA" w:rsidRDefault="006D02BA" w:rsidP="006D02BA">
      <w:r>
        <w:separator/>
      </w:r>
    </w:p>
  </w:endnote>
  <w:endnote w:type="continuationSeparator" w:id="0">
    <w:p w14:paraId="59E80B95" w14:textId="77777777" w:rsidR="006D02BA" w:rsidRDefault="006D02BA" w:rsidP="006D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F0DD" w14:textId="77777777" w:rsidR="006D02BA" w:rsidRDefault="006D02BA" w:rsidP="006D02BA">
      <w:r>
        <w:separator/>
      </w:r>
    </w:p>
  </w:footnote>
  <w:footnote w:type="continuationSeparator" w:id="0">
    <w:p w14:paraId="72956791" w14:textId="77777777" w:rsidR="006D02BA" w:rsidRDefault="006D02BA" w:rsidP="006D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F3E"/>
    <w:multiLevelType w:val="hybridMultilevel"/>
    <w:tmpl w:val="10025E52"/>
    <w:lvl w:ilvl="0" w:tplc="D18200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AD46BF"/>
    <w:multiLevelType w:val="hybridMultilevel"/>
    <w:tmpl w:val="85D81B44"/>
    <w:lvl w:ilvl="0" w:tplc="068A1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C40303"/>
    <w:multiLevelType w:val="hybridMultilevel"/>
    <w:tmpl w:val="762CF512"/>
    <w:lvl w:ilvl="0" w:tplc="EFA64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E0492D"/>
    <w:multiLevelType w:val="hybridMultilevel"/>
    <w:tmpl w:val="EF6C8DAA"/>
    <w:lvl w:ilvl="0" w:tplc="6F048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5847681">
    <w:abstractNumId w:val="2"/>
  </w:num>
  <w:num w:numId="2" w16cid:durableId="912589744">
    <w:abstractNumId w:val="1"/>
  </w:num>
  <w:num w:numId="3" w16cid:durableId="1348560895">
    <w:abstractNumId w:val="0"/>
  </w:num>
  <w:num w:numId="4" w16cid:durableId="219486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EDD"/>
    <w:rsid w:val="00001D4B"/>
    <w:rsid w:val="000B3C5B"/>
    <w:rsid w:val="000D4471"/>
    <w:rsid w:val="001C3992"/>
    <w:rsid w:val="00265225"/>
    <w:rsid w:val="00303722"/>
    <w:rsid w:val="00342F7C"/>
    <w:rsid w:val="00347CB0"/>
    <w:rsid w:val="00461C5F"/>
    <w:rsid w:val="00500CE8"/>
    <w:rsid w:val="0053157F"/>
    <w:rsid w:val="005E769D"/>
    <w:rsid w:val="00677D35"/>
    <w:rsid w:val="006D02BA"/>
    <w:rsid w:val="0073380A"/>
    <w:rsid w:val="007D693D"/>
    <w:rsid w:val="008143A4"/>
    <w:rsid w:val="00833DD9"/>
    <w:rsid w:val="00864594"/>
    <w:rsid w:val="00895117"/>
    <w:rsid w:val="008D1EDD"/>
    <w:rsid w:val="008E29B0"/>
    <w:rsid w:val="00A15A0C"/>
    <w:rsid w:val="00A62103"/>
    <w:rsid w:val="00AB5D09"/>
    <w:rsid w:val="00B3519A"/>
    <w:rsid w:val="00BB25A8"/>
    <w:rsid w:val="00C3681A"/>
    <w:rsid w:val="00C36A86"/>
    <w:rsid w:val="00C6608C"/>
    <w:rsid w:val="00CE7336"/>
    <w:rsid w:val="00CF22EF"/>
    <w:rsid w:val="00E2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38DA1A"/>
  <w15:docId w15:val="{08D56F41-25AC-4E8E-BAB9-6F7D6D13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0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2BA"/>
  </w:style>
  <w:style w:type="paragraph" w:styleId="a6">
    <w:name w:val="footer"/>
    <w:basedOn w:val="a"/>
    <w:link w:val="a7"/>
    <w:uiPriority w:val="99"/>
    <w:unhideWhenUsed/>
    <w:rsid w:val="006D0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2BA"/>
  </w:style>
  <w:style w:type="paragraph" w:styleId="a8">
    <w:name w:val="Balloon Text"/>
    <w:basedOn w:val="a"/>
    <w:link w:val="a9"/>
    <w:uiPriority w:val="99"/>
    <w:semiHidden/>
    <w:unhideWhenUsed/>
    <w:rsid w:val="006D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0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CFAB33.CD8AA11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07A74-D591-404D-A3A6-A5B3F741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</dc:creator>
  <cp:lastModifiedBy>admin</cp:lastModifiedBy>
  <cp:revision>21</cp:revision>
  <cp:lastPrinted>2022-04-08T04:19:00Z</cp:lastPrinted>
  <dcterms:created xsi:type="dcterms:W3CDTF">2014-05-27T01:22:00Z</dcterms:created>
  <dcterms:modified xsi:type="dcterms:W3CDTF">2022-05-27T01:08:00Z</dcterms:modified>
</cp:coreProperties>
</file>